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336"/>
        <w:gridCol w:w="1691"/>
        <w:gridCol w:w="1057"/>
        <w:gridCol w:w="944"/>
        <w:gridCol w:w="863"/>
        <w:gridCol w:w="1104"/>
        <w:gridCol w:w="1406"/>
        <w:gridCol w:w="834"/>
        <w:gridCol w:w="819"/>
        <w:gridCol w:w="1089"/>
        <w:gridCol w:w="1368"/>
        <w:gridCol w:w="912"/>
      </w:tblGrid>
      <w:tr w:rsidR="007455EA" w14:paraId="0252259A" w14:textId="77777777" w:rsidTr="009B2F62">
        <w:trPr>
          <w:trHeight w:val="73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B0B83" w14:textId="77777777" w:rsidR="007455EA" w:rsidRPr="00B139B8" w:rsidRDefault="007455EA" w:rsidP="009B2F62">
            <w:pPr>
              <w:spacing w:line="480" w:lineRule="exact"/>
              <w:rPr>
                <w:rFonts w:ascii="黑体" w:eastAsia="黑体" w:hAnsi="黑体" w:hint="eastAsia"/>
                <w:sz w:val="32"/>
                <w:szCs w:val="32"/>
              </w:rPr>
            </w:pPr>
            <w:r w:rsidRPr="00B139B8">
              <w:rPr>
                <w:rFonts w:ascii="黑体" w:eastAsia="黑体" w:hAnsi="黑体" w:hint="eastAsia"/>
                <w:sz w:val="32"/>
                <w:szCs w:val="32"/>
              </w:rPr>
              <w:t>附件3</w:t>
            </w:r>
          </w:p>
          <w:p w14:paraId="155571F7" w14:textId="77777777" w:rsidR="007455EA" w:rsidRPr="00B139B8" w:rsidRDefault="007455EA" w:rsidP="009B2F62">
            <w:pPr>
              <w:widowControl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B139B8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                       </w:t>
            </w:r>
            <w:r w:rsidRPr="00B139B8">
              <w:rPr>
                <w:rFonts w:ascii="华文中宋" w:eastAsia="华文中宋" w:hAnsi="华文中宋" w:cs="宋体" w:hint="eastAsia"/>
                <w:kern w:val="0"/>
                <w:sz w:val="40"/>
                <w:szCs w:val="40"/>
              </w:rPr>
              <w:t>汇总表</w:t>
            </w:r>
            <w:r w:rsidRPr="00B139B8">
              <w:rPr>
                <w:rFonts w:ascii="宋体" w:hAnsi="宋体" w:cs="宋体" w:hint="eastAsia"/>
                <w:kern w:val="0"/>
                <w:sz w:val="32"/>
                <w:szCs w:val="32"/>
              </w:rPr>
              <w:t>（可编辑</w:t>
            </w:r>
            <w:r w:rsidRPr="00B139B8">
              <w:rPr>
                <w:rFonts w:ascii="宋体" w:hAnsi="宋体" w:cs="宋体" w:hint="eastAsia"/>
                <w:kern w:val="0"/>
                <w:sz w:val="32"/>
                <w:szCs w:val="32"/>
              </w:rPr>
              <w:t>WORD</w:t>
            </w:r>
            <w:r w:rsidRPr="00B139B8">
              <w:rPr>
                <w:rFonts w:ascii="宋体" w:hAnsi="宋体" w:cs="宋体" w:hint="eastAsia"/>
                <w:kern w:val="0"/>
                <w:sz w:val="32"/>
                <w:szCs w:val="32"/>
              </w:rPr>
              <w:t>）</w:t>
            </w:r>
          </w:p>
          <w:p w14:paraId="0A01CE40" w14:textId="77777777" w:rsidR="007455EA" w:rsidRPr="00B139B8" w:rsidRDefault="007455EA" w:rsidP="009B2F6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第一完成单位：</w:t>
            </w: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B139B8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 </w:t>
            </w:r>
          </w:p>
        </w:tc>
      </w:tr>
      <w:tr w:rsidR="007455EA" w14:paraId="24F58E1F" w14:textId="77777777" w:rsidTr="009B2F62">
        <w:trPr>
          <w:trHeight w:val="270"/>
          <w:jc w:val="center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8D7" w14:textId="77777777" w:rsidR="007455EA" w:rsidRPr="00B139B8" w:rsidRDefault="007455EA" w:rsidP="009B2F6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3CF" w14:textId="77777777" w:rsidR="007455EA" w:rsidRPr="00B139B8" w:rsidRDefault="007455EA" w:rsidP="009B2F6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A36B" w14:textId="77777777" w:rsidR="007455EA" w:rsidRPr="00B139B8" w:rsidRDefault="007455EA" w:rsidP="009B2F6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完成人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3D5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学科分类名称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D28D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52B4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A37107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14:paraId="1833BE69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申报</w:t>
            </w:r>
          </w:p>
          <w:p w14:paraId="141C83B6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7455EA" w14:paraId="4D94898D" w14:textId="77777777" w:rsidTr="009B2F62">
        <w:trPr>
          <w:trHeight w:val="27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D28" w14:textId="77777777" w:rsidR="007455EA" w:rsidRPr="00B139B8" w:rsidRDefault="007455EA" w:rsidP="009B2F6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5D3" w14:textId="77777777" w:rsidR="007455EA" w:rsidRPr="00B139B8" w:rsidRDefault="007455EA" w:rsidP="009B2F6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7E1" w14:textId="77777777" w:rsidR="007455EA" w:rsidRPr="00B139B8" w:rsidRDefault="007455EA" w:rsidP="009B2F6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F9D" w14:textId="77777777" w:rsidR="007455EA" w:rsidRDefault="007455EA" w:rsidP="009B2F6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D1CF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1FE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A76A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54B0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D334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67FB" w14:textId="77777777" w:rsidR="007455EA" w:rsidRDefault="007455EA" w:rsidP="009B2F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5D9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027A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AB3" w14:textId="77777777" w:rsidR="007455EA" w:rsidRDefault="007455EA" w:rsidP="009B2F6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7455EA" w14:paraId="075E8F8A" w14:textId="77777777" w:rsidTr="009B2F62">
        <w:trPr>
          <w:trHeight w:val="2085"/>
          <w:jc w:val="center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CB9" w14:textId="77777777" w:rsidR="007455EA" w:rsidRPr="00B139B8" w:rsidRDefault="007455EA" w:rsidP="009B2F6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C1A1" w14:textId="77777777" w:rsidR="007455EA" w:rsidRPr="00B139B8" w:rsidRDefault="007455EA" w:rsidP="009B2F6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（完成单位要使用全称且确保与公章一致；完成单位之间用“、”隔开；填写时请将括号内的文字删除）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10F6" w14:textId="77777777" w:rsidR="007455EA" w:rsidRPr="00B139B8" w:rsidRDefault="007455EA" w:rsidP="009B2F6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139B8">
              <w:rPr>
                <w:rFonts w:ascii="宋体" w:hAnsi="宋体" w:cs="宋体" w:hint="eastAsia"/>
                <w:kern w:val="0"/>
                <w:sz w:val="20"/>
                <w:szCs w:val="20"/>
              </w:rPr>
              <w:t>（请确认每个完成人的姓名无误、排名无误；完成人姓名之间用“、”隔开；两个字的姓名中间加一个全角空格；填写时请将括号内的文字删除）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6E2D" w14:textId="77777777" w:rsidR="007455EA" w:rsidRDefault="007455EA" w:rsidP="007455EA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</w:t>
            </w:r>
          </w:p>
          <w:p w14:paraId="4262B91F" w14:textId="77777777" w:rsidR="007455EA" w:rsidRDefault="007455EA" w:rsidP="007455EA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</w:t>
            </w:r>
          </w:p>
          <w:p w14:paraId="6064AF01" w14:textId="77777777" w:rsidR="007455EA" w:rsidRDefault="007455EA" w:rsidP="009B2F62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A3EA" w14:textId="77777777" w:rsidR="007455EA" w:rsidRDefault="007455EA" w:rsidP="009B2F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06B8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C252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98D6" w14:textId="77777777" w:rsidR="007455EA" w:rsidRDefault="007455EA" w:rsidP="009B2F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0370" w14:textId="77777777" w:rsidR="007455EA" w:rsidRDefault="007455EA" w:rsidP="009B2F62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B447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0AC5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EE86" w14:textId="77777777" w:rsidR="007455EA" w:rsidRDefault="007455EA" w:rsidP="009B2F62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650C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18B23316" w14:textId="77777777" w:rsidR="007455EA" w:rsidRDefault="007455EA" w:rsidP="009B2F6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455EA" w14:paraId="6734349F" w14:textId="77777777" w:rsidTr="009B2F62">
        <w:trPr>
          <w:trHeight w:val="270"/>
          <w:jc w:val="center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4B9E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C5DD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847A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2A51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31C7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7CA7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F8F3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336F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E2CC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6BCC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5A15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C3D3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5A95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CA1D34D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455EA" w14:paraId="07CFD24E" w14:textId="77777777" w:rsidTr="009B2F62">
        <w:trPr>
          <w:trHeight w:val="270"/>
          <w:jc w:val="center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725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490C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2CB2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929E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64BB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2FA6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EBB7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A16D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9330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61F1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3BA9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8575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A2CA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671D39B" w14:textId="77777777" w:rsidR="007455EA" w:rsidRDefault="007455EA" w:rsidP="009B2F62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77F1FE0" w14:textId="77777777" w:rsidR="007455EA" w:rsidRDefault="007455EA">
      <w:pPr>
        <w:rPr>
          <w:rFonts w:hint="eastAsia"/>
        </w:rPr>
      </w:pPr>
    </w:p>
    <w:sectPr w:rsidR="007455EA" w:rsidSect="007455EA">
      <w:pgSz w:w="16838" w:h="11906" w:orient="landscape"/>
      <w:pgMar w:top="1814" w:right="1157" w:bottom="1814" w:left="115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5BD07"/>
    <w:multiLevelType w:val="singleLevel"/>
    <w:tmpl w:val="B1B5BD07"/>
    <w:lvl w:ilvl="0">
      <w:start w:val="1"/>
      <w:numFmt w:val="decimal"/>
      <w:suff w:val="space"/>
      <w:lvlText w:val="%1、"/>
      <w:lvlJc w:val="left"/>
    </w:lvl>
  </w:abstractNum>
  <w:num w:numId="1" w16cid:durableId="13186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EA"/>
    <w:rsid w:val="007455EA"/>
    <w:rsid w:val="00C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A9FF"/>
  <w15:chartTrackingRefBased/>
  <w15:docId w15:val="{8C77FBD6-E1F4-487C-9F00-395CAD58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455E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5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5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5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5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181</Characters>
  <Application>Microsoft Office Word</Application>
  <DocSecurity>0</DocSecurity>
  <Lines>25</Lines>
  <Paragraphs>14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P</dc:creator>
  <cp:keywords/>
  <dc:description/>
  <cp:lastModifiedBy>QQ P</cp:lastModifiedBy>
  <cp:revision>1</cp:revision>
  <dcterms:created xsi:type="dcterms:W3CDTF">2026-02-05T08:08:00Z</dcterms:created>
  <dcterms:modified xsi:type="dcterms:W3CDTF">2026-02-05T08:09:00Z</dcterms:modified>
</cp:coreProperties>
</file>